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FB" w:rsidRPr="006C2E85" w:rsidRDefault="0051211C" w:rsidP="00940340">
      <w:pPr>
        <w:pStyle w:val="Overskrift1"/>
        <w:rPr>
          <w:sz w:val="20"/>
          <w:szCs w:val="20"/>
        </w:rPr>
      </w:pP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710565</wp:posOffset>
                </wp:positionV>
                <wp:extent cx="2857500" cy="2552700"/>
                <wp:effectExtent l="0" t="0" r="19050" b="1905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38" w:rsidRPr="00BD2021" w:rsidRDefault="0051211C" w:rsidP="00BD2021">
                            <w:pPr>
                              <w:pStyle w:val="Overskrift2"/>
                              <w:rPr>
                                <w:sz w:val="24"/>
                              </w:rPr>
                            </w:pPr>
                            <w:r w:rsidRPr="00BD2021">
                              <w:rPr>
                                <w:sz w:val="24"/>
                              </w:rPr>
                              <w:t xml:space="preserve"> </w:t>
                            </w:r>
                            <w:r w:rsidR="0016397D" w:rsidRPr="00BD2021">
                              <w:rPr>
                                <w:sz w:val="24"/>
                              </w:rPr>
                              <w:t xml:space="preserve">MÅLGRUPPE OG </w:t>
                            </w:r>
                            <w:r w:rsidR="006A7A7E" w:rsidRPr="00BD2021">
                              <w:rPr>
                                <w:sz w:val="24"/>
                              </w:rPr>
                              <w:t>DELTAKERFORUTSETNINGER</w:t>
                            </w:r>
                            <w:r w:rsidR="005D64EE" w:rsidRPr="00BD202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650808" w:rsidRPr="00DA3347" w:rsidRDefault="00650808" w:rsidP="00650808">
                            <w:pPr>
                              <w:pStyle w:val="Ingenmellomrom"/>
                              <w:ind w:left="720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F2C38" w:rsidRPr="003172AF" w:rsidRDefault="009F2C38" w:rsidP="009F2C38">
                            <w:pPr>
                              <w:rPr>
                                <w14:textOutline w14:w="9525" w14:cap="rnd" w14:cmpd="dbl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2.8pt;margin-top:55.95pt;width:225pt;height:20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" filled="f">
                <v:textbox>
                  <w:txbxContent>
                    <w:p w:rsidR="009F2C38" w:rsidRPr="00BD2021" w:rsidRDefault="0051211C" w:rsidP="00BD2021">
                      <w:pPr>
                        <w:pStyle w:val="Overskrift2"/>
                        <w:rPr>
                          <w:sz w:val="24"/>
                        </w:rPr>
                      </w:pPr>
                      <w:r w:rsidRPr="00BD2021">
                        <w:rPr>
                          <w:sz w:val="24"/>
                        </w:rPr>
                        <w:t xml:space="preserve"> </w:t>
                      </w:r>
                      <w:r w:rsidR="0016397D" w:rsidRPr="00BD2021">
                        <w:rPr>
                          <w:sz w:val="24"/>
                        </w:rPr>
                        <w:t xml:space="preserve">MÅLGRUPPE OG </w:t>
                      </w:r>
                      <w:r w:rsidR="006A7A7E" w:rsidRPr="00BD2021">
                        <w:rPr>
                          <w:sz w:val="24"/>
                        </w:rPr>
                        <w:t>DELTAKERFORUTSETNINGER</w:t>
                      </w:r>
                      <w:r w:rsidR="005D64EE" w:rsidRPr="00BD2021">
                        <w:rPr>
                          <w:sz w:val="24"/>
                        </w:rPr>
                        <w:t xml:space="preserve"> </w:t>
                      </w:r>
                    </w:p>
                    <w:p w:rsidR="00650808" w:rsidRPr="00DA3347" w:rsidRDefault="00650808" w:rsidP="00650808">
                      <w:pPr>
                        <w:pStyle w:val="Ingenmellomrom"/>
                        <w:ind w:left="720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F2C38" w:rsidRPr="003172AF" w:rsidRDefault="009F2C38" w:rsidP="009F2C38">
                      <w:pPr>
                        <w:rPr>
                          <w14:textOutline w14:w="9525" w14:cap="rnd" w14:cmpd="dbl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981" w:rsidRPr="0016397D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91675" cy="428625"/>
                <wp:effectExtent l="0" t="0" r="9525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81" w:rsidRPr="0016397D" w:rsidRDefault="00F37C98" w:rsidP="00A91981">
                            <w:pPr>
                              <w:pStyle w:val="Ingenmellomrom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Planlegge</w:t>
                            </w:r>
                            <w:r w:rsidR="0016397D" w:rsidRPr="0016397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opplæring som motiverer, </w:t>
                            </w:r>
                            <w:r w:rsidR="00A91981" w:rsidRPr="0016397D">
                              <w:rPr>
                                <w:b/>
                                <w:sz w:val="32"/>
                                <w:szCs w:val="32"/>
                              </w:rPr>
                              <w:t>fremmer aktiv deltakelse</w:t>
                            </w:r>
                            <w:r w:rsidR="0016397D" w:rsidRPr="0016397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og læring</w:t>
                            </w:r>
                            <w:r w:rsidR="00A91981" w:rsidRPr="0016397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?  </w:t>
                            </w:r>
                          </w:p>
                          <w:p w:rsidR="00DD0C05" w:rsidRPr="0086466A" w:rsidRDefault="00DD0C05" w:rsidP="009F2C38">
                            <w:pPr>
                              <w:pStyle w:val="Ingenmellomrom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3A58FB" w:rsidRPr="0086466A" w:rsidRDefault="003A58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755.25pt;height:33.75pt;z-index: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" stroked="f">
                <v:textbox>
                  <w:txbxContent>
                    <w:p w:rsidR="00A91981" w:rsidRPr="0016397D" w:rsidRDefault="00F37C98" w:rsidP="00A91981">
                      <w:pPr>
                        <w:pStyle w:val="Ingenmellomrom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Planlegge</w:t>
                      </w:r>
                      <w:r w:rsidR="0016397D" w:rsidRPr="0016397D">
                        <w:rPr>
                          <w:b/>
                          <w:sz w:val="32"/>
                          <w:szCs w:val="32"/>
                        </w:rPr>
                        <w:t xml:space="preserve"> opplæring som motiverer, </w:t>
                      </w:r>
                      <w:r w:rsidR="00A91981" w:rsidRPr="0016397D">
                        <w:rPr>
                          <w:b/>
                          <w:sz w:val="32"/>
                          <w:szCs w:val="32"/>
                        </w:rPr>
                        <w:t>fremmer aktiv deltakelse</w:t>
                      </w:r>
                      <w:r w:rsidR="0016397D" w:rsidRPr="0016397D">
                        <w:rPr>
                          <w:b/>
                          <w:sz w:val="32"/>
                          <w:szCs w:val="32"/>
                        </w:rPr>
                        <w:t xml:space="preserve"> og læring</w:t>
                      </w:r>
                      <w:r w:rsidR="00A91981" w:rsidRPr="0016397D">
                        <w:rPr>
                          <w:b/>
                          <w:sz w:val="32"/>
                          <w:szCs w:val="32"/>
                        </w:rPr>
                        <w:t xml:space="preserve">?  </w:t>
                      </w:r>
                    </w:p>
                    <w:p w:rsidR="00DD0C05" w:rsidRPr="0086466A" w:rsidRDefault="00DD0C05" w:rsidP="009F2C38">
                      <w:pPr>
                        <w:pStyle w:val="Ingenmellomrom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3A58FB" w:rsidRPr="0086466A" w:rsidRDefault="003A58F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2E85">
        <w:rPr>
          <w:sz w:val="20"/>
          <w:szCs w:val="20"/>
        </w:rPr>
        <w:t xml:space="preserve"> </w:t>
      </w:r>
      <w:bookmarkStart w:id="0" w:name="_GoBack"/>
      <w:bookmarkEnd w:id="0"/>
      <w:r w:rsidR="006C2E85">
        <w:rPr>
          <w:sz w:val="20"/>
          <w:szCs w:val="20"/>
        </w:rPr>
        <w:br/>
      </w:r>
    </w:p>
    <w:p w:rsidR="00940340" w:rsidRDefault="00FC4515" w:rsidP="00940340">
      <w:r w:rsidRPr="00FC4515">
        <w:t xml:space="preserve"> </w:t>
      </w:r>
    </w:p>
    <w:p w:rsidR="009F2C38" w:rsidRDefault="0051211C" w:rsidP="00674CB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63500</wp:posOffset>
                </wp:positionV>
                <wp:extent cx="3394710" cy="2515870"/>
                <wp:effectExtent l="0" t="0" r="15240" b="1778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2515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808" w:rsidRPr="00BD2021" w:rsidRDefault="00C05876" w:rsidP="00BD2021">
                            <w:pPr>
                              <w:pStyle w:val="Overskrift2"/>
                              <w:jc w:val="center"/>
                            </w:pPr>
                            <w:r w:rsidRPr="00BD2021">
                              <w:t>MÅL</w:t>
                            </w:r>
                          </w:p>
                          <w:p w:rsidR="00C05876" w:rsidRPr="00C05876" w:rsidRDefault="00C05876" w:rsidP="00C05876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6.4pt;margin-top:5pt;width:267.3pt;height:19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" filled="f">
                <v:textbox>
                  <w:txbxContent>
                    <w:p w:rsidR="00650808" w:rsidRPr="00BD2021" w:rsidRDefault="00C05876" w:rsidP="00BD2021">
                      <w:pPr>
                        <w:pStyle w:val="Overskrift2"/>
                        <w:jc w:val="center"/>
                      </w:pPr>
                      <w:r w:rsidRPr="00BD2021">
                        <w:t>MÅL</w:t>
                      </w:r>
                    </w:p>
                    <w:p w:rsidR="00C05876" w:rsidRPr="00C05876" w:rsidRDefault="00C05876" w:rsidP="00C05876">
                      <w:pPr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12700</wp:posOffset>
                </wp:positionV>
                <wp:extent cx="3032760" cy="2545080"/>
                <wp:effectExtent l="0" t="0" r="15240" b="2667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545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C38" w:rsidRPr="00BD2021" w:rsidRDefault="003A58FB" w:rsidP="00BD2021">
                            <w:pPr>
                              <w:pStyle w:val="Overskrift2"/>
                            </w:pPr>
                            <w:r w:rsidRPr="00BD2021">
                              <w:t>EVALUERING</w:t>
                            </w:r>
                            <w:r w:rsidR="006A7A7E" w:rsidRPr="00BD2021">
                              <w:t xml:space="preserve"> OG DOKUMENTASJON</w:t>
                            </w:r>
                          </w:p>
                          <w:p w:rsidR="006D1ED7" w:rsidRPr="00DA3347" w:rsidRDefault="006D1ED7" w:rsidP="009F2C38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D64EE" w:rsidRDefault="005D64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9" type="#_x0000_t202" style="position:absolute;margin-left:3.2pt;margin-top:1pt;width:238.8pt;height:20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" filled="f" strokeweight=".5pt">
                <v:textbox>
                  <w:txbxContent>
                    <w:p w:rsidR="009F2C38" w:rsidRPr="00BD2021" w:rsidRDefault="003A58FB" w:rsidP="00BD2021">
                      <w:pPr>
                        <w:pStyle w:val="Overskrift2"/>
                      </w:pPr>
                      <w:r w:rsidRPr="00BD2021">
                        <w:t>EVALUERING</w:t>
                      </w:r>
                      <w:r w:rsidR="006A7A7E" w:rsidRPr="00BD2021">
                        <w:t xml:space="preserve"> OG DOKUMENTASJON</w:t>
                      </w:r>
                    </w:p>
                    <w:p w:rsidR="006D1ED7" w:rsidRPr="00DA3347" w:rsidRDefault="006D1ED7" w:rsidP="009F2C38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</w:p>
                    <w:p w:rsidR="005D64EE" w:rsidRDefault="005D64EE"/>
                  </w:txbxContent>
                </v:textbox>
              </v:shape>
            </w:pict>
          </mc:Fallback>
        </mc:AlternateContent>
      </w:r>
    </w:p>
    <w:p w:rsidR="009F2C38" w:rsidRPr="009F2C38" w:rsidRDefault="009F2C38" w:rsidP="009F2C38"/>
    <w:p w:rsidR="009F2C38" w:rsidRPr="009F2C38" w:rsidRDefault="009F2C38" w:rsidP="009F2C38"/>
    <w:p w:rsidR="009F2C38" w:rsidRPr="009F2C38" w:rsidRDefault="009F2C38" w:rsidP="009F2C38"/>
    <w:p w:rsidR="009F2C38" w:rsidRPr="009F2C38" w:rsidRDefault="009F2C38" w:rsidP="009F2C38"/>
    <w:p w:rsidR="009F2C38" w:rsidRPr="009F2C38" w:rsidRDefault="009F2C38" w:rsidP="009F2C38"/>
    <w:p w:rsidR="009F2C38" w:rsidRPr="009F2C38" w:rsidRDefault="009F2C38" w:rsidP="009F2C38"/>
    <w:p w:rsidR="009F2C38" w:rsidRPr="009F2C38" w:rsidRDefault="00081CEC" w:rsidP="009F2C38">
      <w:r w:rsidRPr="0016397D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3243385</wp:posOffset>
                </wp:positionH>
                <wp:positionV relativeFrom="page">
                  <wp:posOffset>4167810</wp:posOffset>
                </wp:positionV>
                <wp:extent cx="2764790" cy="546100"/>
                <wp:effectExtent l="0" t="0" r="0" b="635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546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4902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C05" w:rsidRPr="002D4242" w:rsidRDefault="00583AEC">
                            <w:r>
                              <w:t>Beskrivende kurstittel:</w:t>
                            </w:r>
                            <w:r w:rsidR="00DD0C0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5.4pt;margin-top:328.15pt;width:217.7pt;height:4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" fillcolor="#fff2cc [663]" stroked="f">
                <v:fill opacity="35980f"/>
                <v:textbox>
                  <w:txbxContent>
                    <w:p w:rsidR="00DD0C05" w:rsidRPr="002D4242" w:rsidRDefault="00583AEC">
                      <w:r>
                        <w:t>Beskrivende kurstittel:</w:t>
                      </w:r>
                      <w:r w:rsidR="00DD0C05"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9F2C38" w:rsidRDefault="009F2C38" w:rsidP="009F2C38"/>
    <w:p w:rsidR="00E459A3" w:rsidRDefault="007352A7" w:rsidP="009F2C38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18000</wp:posOffset>
                </wp:positionH>
                <wp:positionV relativeFrom="paragraph">
                  <wp:posOffset>83246</wp:posOffset>
                </wp:positionV>
                <wp:extent cx="3043985" cy="2232000"/>
                <wp:effectExtent l="0" t="0" r="23495" b="1651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985" cy="223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876" w:rsidRPr="00BD2021" w:rsidRDefault="003A58FB" w:rsidP="00BD2021">
                            <w:pPr>
                              <w:pStyle w:val="Overskrift2"/>
                            </w:pPr>
                            <w:r w:rsidRPr="00BD2021">
                              <w:t>INNHOLD</w:t>
                            </w:r>
                          </w:p>
                          <w:p w:rsidR="00C05876" w:rsidRPr="00C05876" w:rsidRDefault="00C05876" w:rsidP="00C058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.4pt;margin-top:6.55pt;width:239.7pt;height:1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" filled="f">
                <v:textbox>
                  <w:txbxContent>
                    <w:p w:rsidR="00C05876" w:rsidRPr="00BD2021" w:rsidRDefault="003A58FB" w:rsidP="00BD2021">
                      <w:pPr>
                        <w:pStyle w:val="Overskrift2"/>
                      </w:pPr>
                      <w:r w:rsidRPr="00BD2021">
                        <w:t>INNHOLD</w:t>
                      </w:r>
                    </w:p>
                    <w:p w:rsidR="00C05876" w:rsidRPr="00C05876" w:rsidRDefault="00C05876" w:rsidP="00C05876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6180667</wp:posOffset>
                </wp:positionH>
                <wp:positionV relativeFrom="paragraph">
                  <wp:posOffset>182033</wp:posOffset>
                </wp:positionV>
                <wp:extent cx="3401060" cy="2342515"/>
                <wp:effectExtent l="0" t="0" r="27940" b="1968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060" cy="2342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C38" w:rsidRPr="00BD2021" w:rsidRDefault="003A58FB" w:rsidP="00BD2021">
                            <w:pPr>
                              <w:pStyle w:val="Overskrift2"/>
                              <w:jc w:val="center"/>
                            </w:pPr>
                            <w:r w:rsidRPr="00BD2021">
                              <w:t>RAMME</w:t>
                            </w:r>
                            <w:r w:rsidR="00A91981" w:rsidRPr="00BD2021">
                              <w:t>FAKTORER</w:t>
                            </w:r>
                          </w:p>
                          <w:p w:rsidR="00C05876" w:rsidRPr="00C05876" w:rsidRDefault="00C05876" w:rsidP="00C05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3" o:spid="_x0000_s1032" type="#_x0000_t202" style="position:absolute;left:0;text-align:left;margin-left:486.65pt;margin-top:14.35pt;width:267.8pt;height:18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" filled="f" strokeweight=".5pt">
                <v:textbox>
                  <w:txbxContent>
                    <w:p w:rsidR="009F2C38" w:rsidRPr="00BD2021" w:rsidRDefault="003A58FB" w:rsidP="00BD2021">
                      <w:pPr>
                        <w:pStyle w:val="Overskrift2"/>
                        <w:jc w:val="center"/>
                      </w:pPr>
                      <w:r w:rsidRPr="00BD2021">
                        <w:t>RAMME</w:t>
                      </w:r>
                      <w:r w:rsidR="00A91981" w:rsidRPr="00BD2021">
                        <w:t>FAKTORER</w:t>
                      </w:r>
                    </w:p>
                    <w:p w:rsidR="00C05876" w:rsidRPr="00C05876" w:rsidRDefault="00C05876" w:rsidP="00C05876"/>
                  </w:txbxContent>
                </v:textbox>
              </v:shape>
            </w:pict>
          </mc:Fallback>
        </mc:AlternateContent>
      </w:r>
    </w:p>
    <w:p w:rsidR="00E459A3" w:rsidRPr="00E459A3" w:rsidRDefault="007352A7" w:rsidP="00E459A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3166970</wp:posOffset>
                </wp:positionH>
                <wp:positionV relativeFrom="paragraph">
                  <wp:posOffset>7405</wp:posOffset>
                </wp:positionV>
                <wp:extent cx="2898140" cy="2548466"/>
                <wp:effectExtent l="0" t="0" r="16510" b="2349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98140" cy="25484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2AF" w:rsidRPr="00BD2021" w:rsidRDefault="00A91981" w:rsidP="00BD2021">
                            <w:pPr>
                              <w:pStyle w:val="Overskrift2"/>
                              <w:jc w:val="center"/>
                              <w:rPr>
                                <w:sz w:val="28"/>
                              </w:rPr>
                            </w:pPr>
                            <w:r w:rsidRPr="00BD2021">
                              <w:rPr>
                                <w:sz w:val="28"/>
                              </w:rPr>
                              <w:t>ARBEIDS</w:t>
                            </w:r>
                            <w:r w:rsidR="003172AF" w:rsidRPr="00BD2021">
                              <w:rPr>
                                <w:sz w:val="28"/>
                              </w:rPr>
                              <w:t>METODER</w:t>
                            </w:r>
                          </w:p>
                          <w:p w:rsidR="00C05876" w:rsidRPr="00C05876" w:rsidRDefault="00C05876" w:rsidP="00C05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9.35pt;margin-top:.6pt;width:228.2pt;height:200.65pt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" filled="f" strokeweight=".5pt">
                <v:textbox>
                  <w:txbxContent>
                    <w:p w:rsidR="003172AF" w:rsidRPr="00BD2021" w:rsidRDefault="00A91981" w:rsidP="00BD2021">
                      <w:pPr>
                        <w:pStyle w:val="Overskrift2"/>
                        <w:jc w:val="center"/>
                        <w:rPr>
                          <w:sz w:val="28"/>
                        </w:rPr>
                      </w:pPr>
                      <w:r w:rsidRPr="00BD2021">
                        <w:rPr>
                          <w:sz w:val="28"/>
                        </w:rPr>
                        <w:t>ARBEIDS</w:t>
                      </w:r>
                      <w:r w:rsidR="003172AF" w:rsidRPr="00BD2021">
                        <w:rPr>
                          <w:sz w:val="28"/>
                        </w:rPr>
                        <w:t>METODER</w:t>
                      </w:r>
                    </w:p>
                    <w:p w:rsidR="00C05876" w:rsidRPr="00C05876" w:rsidRDefault="00C05876" w:rsidP="00C05876"/>
                  </w:txbxContent>
                </v:textbox>
              </v:shape>
            </w:pict>
          </mc:Fallback>
        </mc:AlternateContent>
      </w:r>
    </w:p>
    <w:p w:rsidR="00E459A3" w:rsidRPr="00E459A3" w:rsidRDefault="00E459A3" w:rsidP="00E459A3"/>
    <w:p w:rsidR="00E459A3" w:rsidRPr="00E459A3" w:rsidRDefault="00E459A3" w:rsidP="00E459A3"/>
    <w:p w:rsidR="00E459A3" w:rsidRPr="00E459A3" w:rsidRDefault="00E459A3" w:rsidP="00E459A3"/>
    <w:p w:rsidR="00E459A3" w:rsidRDefault="00E459A3" w:rsidP="00E459A3"/>
    <w:p w:rsidR="00940340" w:rsidRDefault="00940340" w:rsidP="00E459A3"/>
    <w:p w:rsidR="003B25A7" w:rsidRDefault="003B25A7" w:rsidP="00E459A3"/>
    <w:p w:rsidR="00E8585A" w:rsidRDefault="00E8585A" w:rsidP="00BD2021">
      <w:pPr>
        <w:pStyle w:val="Overskrift2"/>
        <w:rPr>
          <w:rFonts w:asciiTheme="minorHAnsi" w:hAnsiTheme="minorHAnsi" w:cstheme="minorHAnsi"/>
        </w:rPr>
        <w:sectPr w:rsidR="00E8585A" w:rsidSect="003B25A7">
          <w:headerReference w:type="default" r:id="rId8"/>
          <w:footerReference w:type="default" r:id="rId9"/>
          <w:headerReference w:type="first" r:id="rId10"/>
          <w:pgSz w:w="16838" w:h="11906" w:orient="landscape"/>
          <w:pgMar w:top="993" w:right="720" w:bottom="568" w:left="720" w:header="709" w:footer="709" w:gutter="0"/>
          <w:cols w:space="708"/>
          <w:docGrid w:linePitch="360"/>
        </w:sectPr>
      </w:pPr>
    </w:p>
    <w:p w:rsidR="00EB5B68" w:rsidRPr="006C2E85" w:rsidRDefault="00EB5B68" w:rsidP="00EB5B68">
      <w:pPr>
        <w:pStyle w:val="Overskrift1"/>
        <w:rPr>
          <w:sz w:val="20"/>
          <w:szCs w:val="20"/>
        </w:rPr>
      </w:pPr>
      <w:r w:rsidRPr="0016397D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87829B" wp14:editId="10AA4C21">
                <wp:simplePos x="0" y="0"/>
                <wp:positionH relativeFrom="margin">
                  <wp:posOffset>53975</wp:posOffset>
                </wp:positionH>
                <wp:positionV relativeFrom="page">
                  <wp:posOffset>791845</wp:posOffset>
                </wp:positionV>
                <wp:extent cx="2821940" cy="330835"/>
                <wp:effectExtent l="0" t="0" r="0" b="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3308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4902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68" w:rsidRPr="002D4242" w:rsidRDefault="00EB5B68" w:rsidP="00EB5B68">
                            <w:r>
                              <w:t xml:space="preserve">Støttespørsmål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829B" id="_x0000_s1034" type="#_x0000_t202" style="position:absolute;margin-left:4.25pt;margin-top:62.35pt;width:222.2pt;height:26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" fillcolor="#fff2cc [663]" stroked="f">
                <v:fill opacity="35980f"/>
                <v:textbox>
                  <w:txbxContent>
                    <w:p w:rsidR="00EB5B68" w:rsidRPr="002D4242" w:rsidRDefault="00EB5B68" w:rsidP="00EB5B68">
                      <w:r>
                        <w:t xml:space="preserve">Støttespørsmål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373CF7" wp14:editId="122ACBAA">
                <wp:simplePos x="0" y="0"/>
                <wp:positionH relativeFrom="column">
                  <wp:posOffset>3108235</wp:posOffset>
                </wp:positionH>
                <wp:positionV relativeFrom="paragraph">
                  <wp:posOffset>291640</wp:posOffset>
                </wp:positionV>
                <wp:extent cx="3043985" cy="2342515"/>
                <wp:effectExtent l="0" t="0" r="23495" b="19685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985" cy="2342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68" w:rsidRPr="00BD2021" w:rsidRDefault="00081CEC" w:rsidP="00EB5B68">
                            <w:pPr>
                              <w:pStyle w:val="Overskrift2"/>
                            </w:pPr>
                            <w:r w:rsidRPr="00BD2021">
                              <w:rPr>
                                <w:sz w:val="24"/>
                              </w:rPr>
                              <w:t>MÅLGRUPPE OG DELTAKERFORUTSETNINGER</w:t>
                            </w:r>
                            <w:r>
                              <w:br/>
                            </w:r>
                          </w:p>
                          <w:p w:rsid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Hvem er deltakerne? (alder, språk, kjønn) </w:t>
                            </w:r>
                          </w:p>
                          <w:p w:rsid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Har deltakerne tid til å delta?</w:t>
                            </w:r>
                          </w:p>
                          <w:p w:rsid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284" w:firstLine="76"/>
                            </w:pPr>
                            <w:r>
                              <w:t xml:space="preserve">Hvor mange skal delta? </w:t>
                            </w:r>
                          </w:p>
                          <w:p w:rsid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Hvilken kompetanse har deltakerne fra før? </w:t>
                            </w:r>
                          </w:p>
                          <w:p w:rsid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Hvilken digital kompetanse har deltakerne? </w:t>
                            </w:r>
                          </w:p>
                          <w:p w:rsid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Hvor motiverte er deltakerne? </w:t>
                            </w:r>
                          </w:p>
                          <w:p w:rsid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Hvilken læringskapasitet har deltakerne?</w:t>
                            </w:r>
                          </w:p>
                          <w:p w:rsidR="00EB5B68" w:rsidRPr="00C05876" w:rsidRDefault="00EB5B68" w:rsidP="00EB5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73CF7" id="_x0000_s1035" type="#_x0000_t202" style="position:absolute;margin-left:244.75pt;margin-top:22.95pt;width:239.7pt;height:184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" filled="f">
                <v:textbox>
                  <w:txbxContent>
                    <w:p w:rsidR="00EB5B68" w:rsidRPr="00BD2021" w:rsidRDefault="00081CEC" w:rsidP="00EB5B68">
                      <w:pPr>
                        <w:pStyle w:val="Overskrift2"/>
                      </w:pPr>
                      <w:r w:rsidRPr="00BD2021">
                        <w:rPr>
                          <w:sz w:val="24"/>
                        </w:rPr>
                        <w:t>MÅLGRUPPE OG DELTAKERFORUTSETNINGER</w:t>
                      </w:r>
                      <w:r>
                        <w:br/>
                      </w:r>
                    </w:p>
                    <w:p w:rsidR="00081CEC" w:rsidRDefault="00081CEC" w:rsidP="00081CE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 xml:space="preserve">Hvem er deltakerne? (alder, språk, kjønn) </w:t>
                      </w:r>
                    </w:p>
                    <w:p w:rsidR="00081CEC" w:rsidRDefault="00081CEC" w:rsidP="00081CE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>Har deltakerne tid til å delta?</w:t>
                      </w:r>
                    </w:p>
                    <w:p w:rsidR="00081CEC" w:rsidRDefault="00081CEC" w:rsidP="00081CEC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284" w:firstLine="76"/>
                      </w:pPr>
                      <w:r>
                        <w:t xml:space="preserve">Hvor mange skal delta? </w:t>
                      </w:r>
                    </w:p>
                    <w:p w:rsidR="00081CEC" w:rsidRDefault="00081CEC" w:rsidP="00081CE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 xml:space="preserve">Hvilken kompetanse har deltakerne fra før? </w:t>
                      </w:r>
                    </w:p>
                    <w:p w:rsidR="00081CEC" w:rsidRDefault="00081CEC" w:rsidP="00081CE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 xml:space="preserve">Hvilken digital kompetanse har deltakerne? </w:t>
                      </w:r>
                    </w:p>
                    <w:p w:rsidR="00081CEC" w:rsidRDefault="00081CEC" w:rsidP="00081CE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 xml:space="preserve">Hvor motiverte er deltakerne? </w:t>
                      </w:r>
                    </w:p>
                    <w:p w:rsidR="00081CEC" w:rsidRDefault="00081CEC" w:rsidP="00081CEC">
                      <w:pPr>
                        <w:pStyle w:val="Listeavsnitt"/>
                        <w:numPr>
                          <w:ilvl w:val="0"/>
                          <w:numId w:val="7"/>
                        </w:numPr>
                      </w:pPr>
                      <w:r>
                        <w:t>Hvilken læringskapasitet har deltakerne?</w:t>
                      </w:r>
                    </w:p>
                    <w:p w:rsidR="00EB5B68" w:rsidRPr="00C05876" w:rsidRDefault="00EB5B68" w:rsidP="00EB5B68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br/>
      </w:r>
    </w:p>
    <w:p w:rsidR="00EB5B68" w:rsidRDefault="00EB5B68" w:rsidP="00EB5B6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415D75" wp14:editId="15AB4E30">
                <wp:simplePos x="0" y="0"/>
                <wp:positionH relativeFrom="column">
                  <wp:posOffset>6225555</wp:posOffset>
                </wp:positionH>
                <wp:positionV relativeFrom="paragraph">
                  <wp:posOffset>7875</wp:posOffset>
                </wp:positionV>
                <wp:extent cx="3394710" cy="2515870"/>
                <wp:effectExtent l="0" t="0" r="15240" b="17780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2515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68" w:rsidRDefault="00EB5B68" w:rsidP="00EB5B68">
                            <w:pPr>
                              <w:pStyle w:val="Overskrift2"/>
                              <w:jc w:val="center"/>
                            </w:pPr>
                            <w:r w:rsidRPr="00BD2021">
                              <w:t>MÅL</w:t>
                            </w:r>
                          </w:p>
                          <w:p w:rsidR="00081CEC" w:rsidRPr="00081CEC" w:rsidRDefault="00081CEC" w:rsidP="00081CEC"/>
                          <w:p w:rsidR="00081CEC" w:rsidRDefault="00081CEC" w:rsidP="00081CE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Hva er hensikten med kurset? </w:t>
                            </w:r>
                          </w:p>
                          <w:p w:rsidR="00081CEC" w:rsidRDefault="00081CEC" w:rsidP="00081CE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Hva skal være deltakernes læringsutbytte? (kunnskap? ferdigheter? holdninger?) </w:t>
                            </w:r>
                          </w:p>
                          <w:p w:rsidR="00081CEC" w:rsidRDefault="00081CEC" w:rsidP="00081CE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Hva er realistiske læringsmål? </w:t>
                            </w:r>
                          </w:p>
                          <w:p w:rsidR="00081CEC" w:rsidRPr="00EB5B68" w:rsidRDefault="00CB205A" w:rsidP="00081CEC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Er målene vi lager målbare?</w:t>
                            </w:r>
                          </w:p>
                          <w:p w:rsidR="00EB5B68" w:rsidRPr="00C05876" w:rsidRDefault="00EB5B68" w:rsidP="00EB5B68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5D75" id="_x0000_s1036" type="#_x0000_t202" style="position:absolute;margin-left:490.2pt;margin-top:.6pt;width:267.3pt;height:19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" filled="f">
                <v:textbox>
                  <w:txbxContent>
                    <w:p w:rsidR="00EB5B68" w:rsidRDefault="00EB5B68" w:rsidP="00EB5B68">
                      <w:pPr>
                        <w:pStyle w:val="Overskrift2"/>
                        <w:jc w:val="center"/>
                      </w:pPr>
                      <w:r w:rsidRPr="00BD2021">
                        <w:t>MÅL</w:t>
                      </w:r>
                    </w:p>
                    <w:p w:rsidR="00081CEC" w:rsidRPr="00081CEC" w:rsidRDefault="00081CEC" w:rsidP="00081CEC"/>
                    <w:p w:rsidR="00081CEC" w:rsidRDefault="00081CEC" w:rsidP="00081CE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Hva er hensikten med kurset? </w:t>
                      </w:r>
                    </w:p>
                    <w:p w:rsidR="00081CEC" w:rsidRDefault="00081CEC" w:rsidP="00081CE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Hva skal være deltakernes læringsutbytte? (kunnskap? ferdigheter? holdninger?) </w:t>
                      </w:r>
                    </w:p>
                    <w:p w:rsidR="00081CEC" w:rsidRDefault="00081CEC" w:rsidP="00081CE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Hva er realistiske læringsmål? </w:t>
                      </w:r>
                    </w:p>
                    <w:p w:rsidR="00081CEC" w:rsidRPr="00EB5B68" w:rsidRDefault="00CB205A" w:rsidP="00081CEC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Er målene vi lager målbare?</w:t>
                      </w:r>
                    </w:p>
                    <w:p w:rsidR="00EB5B68" w:rsidRPr="00C05876" w:rsidRDefault="00EB5B68" w:rsidP="00EB5B68">
                      <w:pPr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E34480" wp14:editId="14C7E421">
                <wp:simplePos x="0" y="0"/>
                <wp:positionH relativeFrom="column">
                  <wp:align>left</wp:align>
                </wp:positionH>
                <wp:positionV relativeFrom="paragraph">
                  <wp:posOffset>82450</wp:posOffset>
                </wp:positionV>
                <wp:extent cx="3032760" cy="2545080"/>
                <wp:effectExtent l="0" t="0" r="15240" b="2667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545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B68" w:rsidRPr="00BD2021" w:rsidRDefault="00EB5B68" w:rsidP="00EB5B68">
                            <w:pPr>
                              <w:pStyle w:val="Overskrift2"/>
                            </w:pPr>
                            <w:r w:rsidRPr="00BD2021">
                              <w:t>EVALUERING OG DOKUMENTASJON</w:t>
                            </w:r>
                          </w:p>
                          <w:p w:rsidR="00EB5B68" w:rsidRPr="00DA3347" w:rsidRDefault="00EB5B68" w:rsidP="00EB5B68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81CEC" w:rsidRPr="00A15FA6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firstLine="76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A15FA6">
                              <w:rPr>
                                <w:rFonts w:ascii="Calibri" w:hAnsi="Calibri" w:cs="Calibri"/>
                                <w:szCs w:val="20"/>
                              </w:rPr>
                              <w:t>Hvordan kan læringsutbyttet best måles?</w:t>
                            </w:r>
                          </w:p>
                          <w:p w:rsidR="00081CEC" w:rsidRPr="00A15FA6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A15FA6">
                              <w:rPr>
                                <w:rFonts w:ascii="Calibri" w:hAnsi="Calibri" w:cs="Calibri"/>
                                <w:szCs w:val="20"/>
                              </w:rPr>
                              <w:t>Hvilke verktøy er godkjent i helseforetaket for digital kursevaluering?</w:t>
                            </w:r>
                          </w:p>
                          <w:p w:rsidR="00081CEC" w:rsidRPr="00A15FA6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A15FA6">
                              <w:rPr>
                                <w:rFonts w:ascii="Calibri" w:hAnsi="Calibri" w:cs="Calibri"/>
                                <w:szCs w:val="20"/>
                              </w:rPr>
                              <w:t>Fungerte metodene? Og variasjon i metodene?</w:t>
                            </w:r>
                          </w:p>
                          <w:p w:rsidR="00081CEC" w:rsidRPr="00A15FA6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A15FA6">
                              <w:rPr>
                                <w:rFonts w:ascii="Calibri" w:hAnsi="Calibri" w:cs="Calibri"/>
                                <w:szCs w:val="20"/>
                              </w:rPr>
                              <w:t>Hvilken nytteverdi har kurset?</w:t>
                            </w:r>
                          </w:p>
                          <w:p w:rsidR="00081CEC" w:rsidRPr="00A15FA6" w:rsidRDefault="00CB205A" w:rsidP="00081CE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Er kurset tilknyttet kompetanseplaner slik at det dokumenteres gjennomført?</w:t>
                            </w:r>
                          </w:p>
                          <w:p w:rsidR="00EB5B68" w:rsidRDefault="00EB5B68" w:rsidP="00EB5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4480" id="Tekstboks 6" o:spid="_x0000_s1037" type="#_x0000_t202" style="position:absolute;margin-left:0;margin-top:6.5pt;width:238.8pt;height:200.4pt;z-index:25169203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" filled="f" strokeweight=".5pt">
                <v:textbox>
                  <w:txbxContent>
                    <w:p w:rsidR="00EB5B68" w:rsidRPr="00BD2021" w:rsidRDefault="00EB5B68" w:rsidP="00EB5B68">
                      <w:pPr>
                        <w:pStyle w:val="Overskrift2"/>
                      </w:pPr>
                      <w:r w:rsidRPr="00BD2021">
                        <w:t>EVALUERING OG DOKUMENTASJON</w:t>
                      </w:r>
                    </w:p>
                    <w:p w:rsidR="00EB5B68" w:rsidRPr="00DA3347" w:rsidRDefault="00EB5B68" w:rsidP="00EB5B68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</w:p>
                    <w:p w:rsidR="00081CEC" w:rsidRPr="00A15FA6" w:rsidRDefault="00081CEC" w:rsidP="00081CEC">
                      <w:pPr>
                        <w:pStyle w:val="Listeavsnitt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firstLine="76"/>
                        <w:rPr>
                          <w:rFonts w:ascii="Calibri" w:hAnsi="Calibri" w:cs="Calibri"/>
                          <w:szCs w:val="20"/>
                        </w:rPr>
                      </w:pPr>
                      <w:r w:rsidRPr="00A15FA6">
                        <w:rPr>
                          <w:rFonts w:ascii="Calibri" w:hAnsi="Calibri" w:cs="Calibri"/>
                          <w:szCs w:val="20"/>
                        </w:rPr>
                        <w:t>Hvordan kan læringsutbyttet best måles?</w:t>
                      </w:r>
                    </w:p>
                    <w:p w:rsidR="00081CEC" w:rsidRPr="00A15FA6" w:rsidRDefault="00081CEC" w:rsidP="00081CEC">
                      <w:pPr>
                        <w:pStyle w:val="Listeavsnitt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Cs w:val="20"/>
                        </w:rPr>
                      </w:pPr>
                      <w:r w:rsidRPr="00A15FA6">
                        <w:rPr>
                          <w:rFonts w:ascii="Calibri" w:hAnsi="Calibri" w:cs="Calibri"/>
                          <w:szCs w:val="20"/>
                        </w:rPr>
                        <w:t>Hvilke verktøy er godkjent i helseforetaket for digital kursevaluering?</w:t>
                      </w:r>
                    </w:p>
                    <w:p w:rsidR="00081CEC" w:rsidRPr="00A15FA6" w:rsidRDefault="00081CEC" w:rsidP="00081CEC">
                      <w:pPr>
                        <w:pStyle w:val="Listeavsnitt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Cs w:val="20"/>
                        </w:rPr>
                      </w:pPr>
                      <w:r w:rsidRPr="00A15FA6">
                        <w:rPr>
                          <w:rFonts w:ascii="Calibri" w:hAnsi="Calibri" w:cs="Calibri"/>
                          <w:szCs w:val="20"/>
                        </w:rPr>
                        <w:t>Fungerte metodene? Og variasjon i metodene?</w:t>
                      </w:r>
                    </w:p>
                    <w:p w:rsidR="00081CEC" w:rsidRPr="00A15FA6" w:rsidRDefault="00081CEC" w:rsidP="00081CEC">
                      <w:pPr>
                        <w:pStyle w:val="Listeavsnitt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Cs w:val="20"/>
                        </w:rPr>
                      </w:pPr>
                      <w:r w:rsidRPr="00A15FA6">
                        <w:rPr>
                          <w:rFonts w:ascii="Calibri" w:hAnsi="Calibri" w:cs="Calibri"/>
                          <w:szCs w:val="20"/>
                        </w:rPr>
                        <w:t>Hvilken nytteverdi har kurset?</w:t>
                      </w:r>
                    </w:p>
                    <w:p w:rsidR="00081CEC" w:rsidRPr="00A15FA6" w:rsidRDefault="00CB205A" w:rsidP="00081CEC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Cs w:val="20"/>
                        </w:rPr>
                        <w:t>Er kurset tilknyttet kompetanseplaner slik at det dokumenteres gjennomført?</w:t>
                      </w:r>
                    </w:p>
                    <w:p w:rsidR="00EB5B68" w:rsidRDefault="00EB5B68" w:rsidP="00EB5B68"/>
                  </w:txbxContent>
                </v:textbox>
              </v:shape>
            </w:pict>
          </mc:Fallback>
        </mc:AlternateContent>
      </w:r>
      <w:r w:rsidRPr="00FC4515">
        <w:t xml:space="preserve"> </w:t>
      </w:r>
    </w:p>
    <w:p w:rsidR="00EB5B68" w:rsidRDefault="00EB5B68" w:rsidP="00EB5B68"/>
    <w:p w:rsidR="00EB5B68" w:rsidRPr="009F2C38" w:rsidRDefault="00EB5B68" w:rsidP="00EB5B68"/>
    <w:p w:rsidR="00EB5B68" w:rsidRPr="009F2C38" w:rsidRDefault="00EB5B68" w:rsidP="00EB5B68"/>
    <w:p w:rsidR="00EB5B68" w:rsidRPr="009F2C38" w:rsidRDefault="00EB5B68" w:rsidP="00EB5B68"/>
    <w:p w:rsidR="00EB5B68" w:rsidRPr="009F2C38" w:rsidRDefault="00EB5B68" w:rsidP="00EB5B68"/>
    <w:p w:rsidR="00EB5B68" w:rsidRPr="009F2C38" w:rsidRDefault="00EB5B68" w:rsidP="00EB5B68"/>
    <w:p w:rsidR="00EB5B68" w:rsidRPr="009F2C38" w:rsidRDefault="00EB5B68" w:rsidP="00EB5B68"/>
    <w:p w:rsidR="00EB5B68" w:rsidRPr="009F2C38" w:rsidRDefault="00EB5B68" w:rsidP="00EB5B68"/>
    <w:p w:rsidR="00EB5B68" w:rsidRDefault="00EB5B68" w:rsidP="00EB5B68"/>
    <w:p w:rsidR="00EB5B68" w:rsidRDefault="00EB5B68" w:rsidP="00EB5B68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D3FD05" wp14:editId="759E6E7F">
                <wp:simplePos x="0" y="0"/>
                <wp:positionH relativeFrom="column">
                  <wp:posOffset>6252455</wp:posOffset>
                </wp:positionH>
                <wp:positionV relativeFrom="paragraph">
                  <wp:posOffset>188810</wp:posOffset>
                </wp:positionV>
                <wp:extent cx="3401060" cy="2342515"/>
                <wp:effectExtent l="0" t="0" r="27940" b="19685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060" cy="2342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B68" w:rsidRPr="00BD2021" w:rsidRDefault="00EB5B68" w:rsidP="00EB5B68">
                            <w:pPr>
                              <w:pStyle w:val="Overskrift2"/>
                              <w:jc w:val="center"/>
                            </w:pPr>
                            <w:r w:rsidRPr="00BD2021">
                              <w:t>RAMMEFAKTORER</w:t>
                            </w:r>
                          </w:p>
                          <w:p w:rsidR="00081CEC" w:rsidRPr="00EB5B68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EB5B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Hva er kursets tidsramme? En undervisning eller flere kursdager? </w:t>
                            </w:r>
                          </w:p>
                          <w:p w:rsidR="00081CEC" w:rsidRPr="00EB5B68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EB5B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Hvem er kursansvarlig(e) </w:t>
                            </w:r>
                          </w:p>
                          <w:p w:rsidR="00081CEC" w:rsidRPr="00EB5B68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EB5B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Hvem er kursansvarlig lege? </w:t>
                            </w:r>
                          </w:p>
                          <w:p w:rsidR="00081CEC" w:rsidRPr="00EB5B68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EB5B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Hvem er tverrfaglige ressurser? </w:t>
                            </w:r>
                          </w:p>
                          <w:p w:rsidR="00081CEC" w:rsidRPr="00EB5B68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EB5B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Hvordan sikre brukermedvirkning? </w:t>
                            </w:r>
                          </w:p>
                          <w:p w:rsidR="00081CEC" w:rsidRPr="00EB5B68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EB5B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Hvilken teknisk løsning brukes? </w:t>
                            </w:r>
                          </w:p>
                          <w:p w:rsidR="00081CEC" w:rsidRPr="00EB5B68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EB5B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Hvilket teknisk utstyr finnes og hva er det behov for? (lyd, bilde, lys osv.) </w:t>
                            </w:r>
                          </w:p>
                          <w:p w:rsidR="00081CEC" w:rsidRPr="00EB5B68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EB5B68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Er det behov for teknisk bistand/ veiledning?</w:t>
                            </w:r>
                          </w:p>
                          <w:p w:rsidR="00EB5B68" w:rsidRPr="00C05876" w:rsidRDefault="00EB5B68" w:rsidP="00EB5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3FD05" id="Tekstboks 12" o:spid="_x0000_s1038" type="#_x0000_t202" style="position:absolute;left:0;text-align:left;margin-left:492.3pt;margin-top:14.85pt;width:267.8pt;height:184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" filled="f" strokeweight=".5pt">
                <v:textbox>
                  <w:txbxContent>
                    <w:p w:rsidR="00EB5B68" w:rsidRPr="00BD2021" w:rsidRDefault="00EB5B68" w:rsidP="00EB5B68">
                      <w:pPr>
                        <w:pStyle w:val="Overskrift2"/>
                        <w:jc w:val="center"/>
                      </w:pPr>
                      <w:r w:rsidRPr="00BD2021">
                        <w:t>RAMMEFAKTORER</w:t>
                      </w:r>
                    </w:p>
                    <w:p w:rsidR="00081CEC" w:rsidRPr="00EB5B68" w:rsidRDefault="00081CEC" w:rsidP="00081CEC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EB5B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Hva er kursets tidsramme? En undervisning eller flere kursdager? </w:t>
                      </w:r>
                    </w:p>
                    <w:p w:rsidR="00081CEC" w:rsidRPr="00EB5B68" w:rsidRDefault="00081CEC" w:rsidP="00081CEC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EB5B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Hvem er kursansvarlig(e) </w:t>
                      </w:r>
                    </w:p>
                    <w:p w:rsidR="00081CEC" w:rsidRPr="00EB5B68" w:rsidRDefault="00081CEC" w:rsidP="00081CEC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EB5B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Hvem er kursansvarlig lege? </w:t>
                      </w:r>
                    </w:p>
                    <w:p w:rsidR="00081CEC" w:rsidRPr="00EB5B68" w:rsidRDefault="00081CEC" w:rsidP="00081CEC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EB5B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Hvem er tverrfaglige ressurser? </w:t>
                      </w:r>
                    </w:p>
                    <w:p w:rsidR="00081CEC" w:rsidRPr="00EB5B68" w:rsidRDefault="00081CEC" w:rsidP="00081CEC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EB5B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Hvordan sikre brukermedvirkning? </w:t>
                      </w:r>
                    </w:p>
                    <w:p w:rsidR="00081CEC" w:rsidRPr="00EB5B68" w:rsidRDefault="00081CEC" w:rsidP="00081CEC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EB5B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Hvilken teknisk løsning brukes? </w:t>
                      </w:r>
                    </w:p>
                    <w:p w:rsidR="00081CEC" w:rsidRPr="00EB5B68" w:rsidRDefault="00081CEC" w:rsidP="00081CEC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EB5B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Hvilket teknisk utstyr finnes og hva er det behov for? (lyd, bilde, lys osv.) </w:t>
                      </w:r>
                    </w:p>
                    <w:p w:rsidR="00081CEC" w:rsidRPr="00EB5B68" w:rsidRDefault="00081CEC" w:rsidP="00081CEC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EB5B68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>Er det behov for teknisk bistand/ veiledning?</w:t>
                      </w:r>
                    </w:p>
                    <w:p w:rsidR="00EB5B68" w:rsidRPr="00C05876" w:rsidRDefault="00EB5B68" w:rsidP="00EB5B68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8CBC7" wp14:editId="68FE5E8B">
                <wp:simplePos x="0" y="0"/>
                <wp:positionH relativeFrom="margin">
                  <wp:align>left</wp:align>
                </wp:positionH>
                <wp:positionV relativeFrom="paragraph">
                  <wp:posOffset>124915</wp:posOffset>
                </wp:positionV>
                <wp:extent cx="3043985" cy="2342515"/>
                <wp:effectExtent l="0" t="0" r="23495" b="19685"/>
                <wp:wrapNone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985" cy="2342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68" w:rsidRPr="00BD2021" w:rsidRDefault="00EB5B68" w:rsidP="00EB5B68">
                            <w:pPr>
                              <w:pStyle w:val="Overskrift2"/>
                            </w:pPr>
                            <w:r w:rsidRPr="00BD2021">
                              <w:t>INNHOLD</w:t>
                            </w:r>
                          </w:p>
                          <w:p w:rsidR="00081CEC" w:rsidRPr="00EB5B68" w:rsidRDefault="00081CEC" w:rsidP="00081CE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ind w:left="142" w:firstLine="218"/>
                              <w:rPr>
                                <w:sz w:val="22"/>
                                <w:szCs w:val="20"/>
                              </w:rPr>
                            </w:pPr>
                            <w:r w:rsidRPr="00EB5B68">
                              <w:rPr>
                                <w:sz w:val="22"/>
                                <w:szCs w:val="20"/>
                              </w:rPr>
                              <w:t xml:space="preserve">Hva skal deltakerne få kunnskap om? </w:t>
                            </w:r>
                          </w:p>
                          <w:p w:rsidR="00081CEC" w:rsidRPr="00EB5B68" w:rsidRDefault="00081CEC" w:rsidP="00081CE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EB5B68">
                              <w:rPr>
                                <w:sz w:val="22"/>
                                <w:szCs w:val="20"/>
                              </w:rPr>
                              <w:t xml:space="preserve">Hvordan kan innholdet tilpasses deltakernes forutsetninger og kompetansenivå? </w:t>
                            </w:r>
                          </w:p>
                          <w:p w:rsidR="00081CEC" w:rsidRPr="00EB5B68" w:rsidRDefault="00081CEC" w:rsidP="00081CE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EB5B68">
                              <w:rPr>
                                <w:sz w:val="22"/>
                                <w:szCs w:val="20"/>
                              </w:rPr>
                              <w:t xml:space="preserve">Hvordan sikre et oppdatert og kunnskapsbasert innhold? </w:t>
                            </w:r>
                          </w:p>
                          <w:p w:rsidR="00081CEC" w:rsidRDefault="00081CEC" w:rsidP="00081CE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 w:rsidRPr="00EB5B68">
                              <w:rPr>
                                <w:sz w:val="22"/>
                                <w:szCs w:val="20"/>
                              </w:rPr>
                              <w:t xml:space="preserve">Hvordan legge til rette for </w:t>
                            </w:r>
                            <w:proofErr w:type="spellStart"/>
                            <w:r w:rsidRPr="00EB5B68">
                              <w:rPr>
                                <w:sz w:val="22"/>
                                <w:szCs w:val="20"/>
                              </w:rPr>
                              <w:t>erfaringsbasert</w:t>
                            </w:r>
                            <w:proofErr w:type="spellEnd"/>
                            <w:r w:rsidRPr="00EB5B68">
                              <w:rPr>
                                <w:sz w:val="22"/>
                                <w:szCs w:val="20"/>
                              </w:rPr>
                              <w:t xml:space="preserve"> kunnskap? </w:t>
                            </w:r>
                          </w:p>
                          <w:p w:rsidR="00CB205A" w:rsidRDefault="00CB205A" w:rsidP="00081CE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Hvordan sikre relevans for deltaker?</w:t>
                            </w:r>
                          </w:p>
                          <w:p w:rsidR="00CB205A" w:rsidRPr="00EB5B68" w:rsidRDefault="00CB205A" w:rsidP="00081CEC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Hvordan kan kurset bli en positiv opplevelse?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8CBC7" id="_x0000_s1039" type="#_x0000_t202" style="position:absolute;left:0;text-align:left;margin-left:0;margin-top:9.85pt;width:239.7pt;height:184.45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" filled="f">
                <v:textbox>
                  <w:txbxContent>
                    <w:p w:rsidR="00EB5B68" w:rsidRPr="00BD2021" w:rsidRDefault="00EB5B68" w:rsidP="00EB5B68">
                      <w:pPr>
                        <w:pStyle w:val="Overskrift2"/>
                      </w:pPr>
                      <w:r w:rsidRPr="00BD2021">
                        <w:t>INNHOLD</w:t>
                      </w:r>
                    </w:p>
                    <w:p w:rsidR="00081CEC" w:rsidRPr="00EB5B68" w:rsidRDefault="00081CEC" w:rsidP="00081CEC">
                      <w:pPr>
                        <w:pStyle w:val="Default"/>
                        <w:numPr>
                          <w:ilvl w:val="0"/>
                          <w:numId w:val="13"/>
                        </w:numPr>
                        <w:ind w:left="142" w:firstLine="218"/>
                        <w:rPr>
                          <w:sz w:val="22"/>
                          <w:szCs w:val="20"/>
                        </w:rPr>
                      </w:pPr>
                      <w:r w:rsidRPr="00EB5B68">
                        <w:rPr>
                          <w:sz w:val="22"/>
                          <w:szCs w:val="20"/>
                        </w:rPr>
                        <w:t xml:space="preserve">Hva skal deltakerne få kunnskap om? </w:t>
                      </w:r>
                    </w:p>
                    <w:p w:rsidR="00081CEC" w:rsidRPr="00EB5B68" w:rsidRDefault="00081CEC" w:rsidP="00081CE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0"/>
                        </w:rPr>
                      </w:pPr>
                      <w:r w:rsidRPr="00EB5B68">
                        <w:rPr>
                          <w:sz w:val="22"/>
                          <w:szCs w:val="20"/>
                        </w:rPr>
                        <w:t xml:space="preserve">Hvordan kan innholdet tilpasses deltakernes forutsetninger og kompetansenivå? </w:t>
                      </w:r>
                    </w:p>
                    <w:p w:rsidR="00081CEC" w:rsidRPr="00EB5B68" w:rsidRDefault="00081CEC" w:rsidP="00081CE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0"/>
                        </w:rPr>
                      </w:pPr>
                      <w:r w:rsidRPr="00EB5B68">
                        <w:rPr>
                          <w:sz w:val="22"/>
                          <w:szCs w:val="20"/>
                        </w:rPr>
                        <w:t xml:space="preserve">Hvordan sikre et oppdatert og kunnskapsbasert innhold? </w:t>
                      </w:r>
                    </w:p>
                    <w:p w:rsidR="00081CEC" w:rsidRDefault="00081CEC" w:rsidP="00081CE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0"/>
                        </w:rPr>
                      </w:pPr>
                      <w:r w:rsidRPr="00EB5B68">
                        <w:rPr>
                          <w:sz w:val="22"/>
                          <w:szCs w:val="20"/>
                        </w:rPr>
                        <w:t xml:space="preserve">Hvordan legge til rette for </w:t>
                      </w:r>
                      <w:proofErr w:type="spellStart"/>
                      <w:r w:rsidRPr="00EB5B68">
                        <w:rPr>
                          <w:sz w:val="22"/>
                          <w:szCs w:val="20"/>
                        </w:rPr>
                        <w:t>erfaringsbasert</w:t>
                      </w:r>
                      <w:proofErr w:type="spellEnd"/>
                      <w:r w:rsidRPr="00EB5B68">
                        <w:rPr>
                          <w:sz w:val="22"/>
                          <w:szCs w:val="20"/>
                        </w:rPr>
                        <w:t xml:space="preserve"> kunnskap? </w:t>
                      </w:r>
                    </w:p>
                    <w:p w:rsidR="00CB205A" w:rsidRDefault="00CB205A" w:rsidP="00081CE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Hvordan sikre relevans for deltaker?</w:t>
                      </w:r>
                    </w:p>
                    <w:p w:rsidR="00CB205A" w:rsidRPr="00EB5B68" w:rsidRDefault="00CB205A" w:rsidP="00081CEC">
                      <w:pPr>
                        <w:pStyle w:val="Default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Hvordan kan kurset bli en positiv opplevelse?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5B68" w:rsidRPr="00E459A3" w:rsidRDefault="00081CEC" w:rsidP="00EB5B6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A01FB7E" wp14:editId="1919E645">
                <wp:simplePos x="0" y="0"/>
                <wp:positionH relativeFrom="column">
                  <wp:posOffset>3222000</wp:posOffset>
                </wp:positionH>
                <wp:positionV relativeFrom="paragraph">
                  <wp:posOffset>-15640</wp:posOffset>
                </wp:positionV>
                <wp:extent cx="2898140" cy="2649600"/>
                <wp:effectExtent l="0" t="0" r="16510" b="17780"/>
                <wp:wrapTight wrapText="bothSides">
                  <wp:wrapPolygon edited="0">
                    <wp:start x="0" y="0"/>
                    <wp:lineTo x="0" y="21590"/>
                    <wp:lineTo x="21581" y="21590"/>
                    <wp:lineTo x="21581" y="0"/>
                    <wp:lineTo x="0" y="0"/>
                  </wp:wrapPolygon>
                </wp:wrapTight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98140" cy="264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B68" w:rsidRPr="00BD2021" w:rsidRDefault="00EB5B68" w:rsidP="00EB5B68">
                            <w:pPr>
                              <w:pStyle w:val="Overskrift2"/>
                              <w:jc w:val="center"/>
                              <w:rPr>
                                <w:sz w:val="28"/>
                              </w:rPr>
                            </w:pPr>
                            <w:r w:rsidRPr="00BD2021">
                              <w:rPr>
                                <w:sz w:val="28"/>
                              </w:rPr>
                              <w:t>ARBEIDSMETODER</w:t>
                            </w:r>
                          </w:p>
                          <w:p w:rsidR="00081CEC" w:rsidRP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Hvilke læringsformer er best egnet i kurset? (</w:t>
                            </w:r>
                            <w:proofErr w:type="spellStart"/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powerPoint</w:t>
                            </w:r>
                            <w:proofErr w:type="spellEnd"/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, film, brukerinnlegg el.) </w:t>
                            </w:r>
                          </w:p>
                          <w:p w:rsidR="00081CEC" w:rsidRP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Hvordan legge til rette for aktiv deltakelse og dialog? </w:t>
                            </w:r>
                          </w:p>
                          <w:p w:rsidR="00081CEC" w:rsidRP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Hvilke muligheter for interaktivitet som </w:t>
                            </w:r>
                            <w:proofErr w:type="spellStart"/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chat</w:t>
                            </w:r>
                            <w:proofErr w:type="spellEnd"/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, mindre grupperom m.m. finnes i den tekniske løsningen? </w:t>
                            </w:r>
                          </w:p>
                          <w:p w:rsidR="00081CEC" w:rsidRP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Kan blandede læringsformer tas i bruk? </w:t>
                            </w:r>
                          </w:p>
                          <w:p w:rsidR="00081CEC" w:rsidRP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Kan det legges til rette for læring i forkant og etterkant av kurset? </w:t>
                            </w:r>
                          </w:p>
                          <w:p w:rsidR="00081CEC" w:rsidRPr="00081CEC" w:rsidRDefault="00081CEC" w:rsidP="00081CEC">
                            <w:pPr>
                              <w:pStyle w:val="Listeavsnitt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081CE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Kan noe sendes deltakerne på forhånd til forberedelse? Digitale kjøreregler, brukerveiledning, refleksjonsspørsmål? </w:t>
                            </w:r>
                          </w:p>
                          <w:p w:rsidR="00EB5B68" w:rsidRPr="00C05876" w:rsidRDefault="00EB5B68" w:rsidP="00EB5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FB7E" id="Tekstboks 13" o:spid="_x0000_s1040" type="#_x0000_t202" style="position:absolute;margin-left:253.7pt;margin-top:-1.25pt;width:228.2pt;height:208.65pt;flip:x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" filled="f" strokeweight=".5pt">
                <v:textbox>
                  <w:txbxContent>
                    <w:p w:rsidR="00EB5B68" w:rsidRPr="00BD2021" w:rsidRDefault="00EB5B68" w:rsidP="00EB5B68">
                      <w:pPr>
                        <w:pStyle w:val="Overskrift2"/>
                        <w:jc w:val="center"/>
                        <w:rPr>
                          <w:sz w:val="28"/>
                        </w:rPr>
                      </w:pPr>
                      <w:r w:rsidRPr="00BD2021">
                        <w:rPr>
                          <w:sz w:val="28"/>
                        </w:rPr>
                        <w:t>ARBEIDSMETODER</w:t>
                      </w:r>
                    </w:p>
                    <w:p w:rsidR="00081CEC" w:rsidRPr="00081CEC" w:rsidRDefault="00081CEC" w:rsidP="00081CEC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>Hvilke læringsformer er best egnet i kurset? (</w:t>
                      </w:r>
                      <w:proofErr w:type="spellStart"/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>powerPoint</w:t>
                      </w:r>
                      <w:proofErr w:type="spellEnd"/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, film, brukerinnlegg el.) </w:t>
                      </w:r>
                    </w:p>
                    <w:p w:rsidR="00081CEC" w:rsidRPr="00081CEC" w:rsidRDefault="00081CEC" w:rsidP="00081CEC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Hvordan legge til rette for aktiv deltakelse og dialog? </w:t>
                      </w:r>
                    </w:p>
                    <w:p w:rsidR="00081CEC" w:rsidRPr="00081CEC" w:rsidRDefault="00081CEC" w:rsidP="00081CEC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Hvilke muligheter for interaktivitet som </w:t>
                      </w:r>
                      <w:proofErr w:type="spellStart"/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>chat</w:t>
                      </w:r>
                      <w:proofErr w:type="spellEnd"/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, mindre grupperom m.m. finnes i den tekniske løsningen? </w:t>
                      </w:r>
                    </w:p>
                    <w:p w:rsidR="00081CEC" w:rsidRPr="00081CEC" w:rsidRDefault="00081CEC" w:rsidP="00081CEC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Kan blandede læringsformer tas i bruk? </w:t>
                      </w:r>
                    </w:p>
                    <w:p w:rsidR="00081CEC" w:rsidRPr="00081CEC" w:rsidRDefault="00081CEC" w:rsidP="00081CEC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Kan det legges til rette for læring i forkant og etterkant av kurset? </w:t>
                      </w:r>
                    </w:p>
                    <w:p w:rsidR="00081CEC" w:rsidRPr="00081CEC" w:rsidRDefault="00081CEC" w:rsidP="00081CEC">
                      <w:pPr>
                        <w:pStyle w:val="Listeavsnitt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Calibri" w:hAnsi="Calibri" w:cs="Calibri"/>
                          <w:color w:val="000000"/>
                          <w:szCs w:val="20"/>
                        </w:rPr>
                      </w:pPr>
                      <w:r w:rsidRPr="00081CEC">
                        <w:rPr>
                          <w:rFonts w:ascii="Calibri" w:hAnsi="Calibri" w:cs="Calibri"/>
                          <w:color w:val="000000"/>
                          <w:szCs w:val="20"/>
                        </w:rPr>
                        <w:t xml:space="preserve">Kan noe sendes deltakerne på forhånd til forberedelse? Digitale kjøreregler, brukerveiledning, refleksjonsspørsmål? </w:t>
                      </w:r>
                    </w:p>
                    <w:p w:rsidR="00EB5B68" w:rsidRPr="00C05876" w:rsidRDefault="00EB5B68" w:rsidP="00EB5B68"/>
                  </w:txbxContent>
                </v:textbox>
                <w10:wrap type="tight"/>
              </v:shape>
            </w:pict>
          </mc:Fallback>
        </mc:AlternateContent>
      </w:r>
    </w:p>
    <w:p w:rsidR="00EB5B68" w:rsidRPr="00E459A3" w:rsidRDefault="00EB5B68" w:rsidP="00EB5B68"/>
    <w:p w:rsidR="00EB5B68" w:rsidRPr="00E459A3" w:rsidRDefault="00EB5B68" w:rsidP="00EB5B68"/>
    <w:p w:rsidR="00EB5B68" w:rsidRPr="00E459A3" w:rsidRDefault="00EB5B68" w:rsidP="00EB5B68"/>
    <w:p w:rsidR="00EB5B68" w:rsidRDefault="00EB5B68" w:rsidP="00EB5B68"/>
    <w:p w:rsidR="00EB5B68" w:rsidRDefault="00EB5B68" w:rsidP="00EB5B68"/>
    <w:p w:rsidR="00EB5B68" w:rsidRDefault="00EB5B68" w:rsidP="00EB5B68"/>
    <w:p w:rsidR="00EB5B68" w:rsidRDefault="00EB5B68">
      <w:pPr>
        <w:rPr>
          <w:rFonts w:eastAsiaTheme="majorEastAsia" w:cstheme="minorHAnsi"/>
          <w:color w:val="2E74B5" w:themeColor="accent1" w:themeShade="BF"/>
          <w:sz w:val="26"/>
          <w:szCs w:val="26"/>
        </w:rPr>
      </w:pPr>
    </w:p>
    <w:sectPr w:rsidR="00EB5B68" w:rsidSect="00081CEC">
      <w:type w:val="continuous"/>
      <w:pgSz w:w="16838" w:h="11906" w:orient="landscape"/>
      <w:pgMar w:top="993" w:right="720" w:bottom="568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7D" w:rsidRDefault="00146C7D" w:rsidP="00A51794">
      <w:pPr>
        <w:spacing w:after="0" w:line="240" w:lineRule="auto"/>
      </w:pPr>
      <w:r>
        <w:separator/>
      </w:r>
    </w:p>
  </w:endnote>
  <w:endnote w:type="continuationSeparator" w:id="0">
    <w:p w:rsidR="00146C7D" w:rsidRDefault="00146C7D" w:rsidP="00A5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7" w:rsidRDefault="00980CC7">
    <w:pPr>
      <w:pStyle w:val="Bunntekst"/>
    </w:pPr>
  </w:p>
  <w:p w:rsidR="003B25A7" w:rsidRDefault="00980CC7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197485</wp:posOffset>
          </wp:positionH>
          <wp:positionV relativeFrom="paragraph">
            <wp:posOffset>29845</wp:posOffset>
          </wp:positionV>
          <wp:extent cx="1896110" cy="388620"/>
          <wp:effectExtent l="0" t="0" r="8890" b="0"/>
          <wp:wrapTight wrapText="bothSides">
            <wp:wrapPolygon edited="0">
              <wp:start x="8463" y="0"/>
              <wp:lineTo x="0" y="6353"/>
              <wp:lineTo x="0" y="14824"/>
              <wp:lineTo x="8681" y="20118"/>
              <wp:lineTo x="10200" y="20118"/>
              <wp:lineTo x="21484" y="14824"/>
              <wp:lineTo x="21484" y="5294"/>
              <wp:lineTo x="10200" y="0"/>
              <wp:lineTo x="8463" y="0"/>
            </wp:wrapPolygon>
          </wp:wrapTight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ikker og RK-P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7D" w:rsidRDefault="00146C7D" w:rsidP="00A51794">
      <w:pPr>
        <w:spacing w:after="0" w:line="240" w:lineRule="auto"/>
      </w:pPr>
      <w:r>
        <w:separator/>
      </w:r>
    </w:p>
  </w:footnote>
  <w:footnote w:type="continuationSeparator" w:id="0">
    <w:p w:rsidR="00146C7D" w:rsidRDefault="00146C7D" w:rsidP="00A5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94" w:rsidRDefault="0051211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1212850</wp:posOffset>
          </wp:positionH>
          <wp:positionV relativeFrom="paragraph">
            <wp:posOffset>838200</wp:posOffset>
          </wp:positionV>
          <wp:extent cx="6794500" cy="6112510"/>
          <wp:effectExtent l="0" t="0" r="6350" b="2540"/>
          <wp:wrapNone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ul test 40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0" cy="611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5A7">
      <w:rPr>
        <w:noProof/>
        <w:lang w:eastAsia="nb-NO"/>
      </w:rPr>
      <w:t>Kombiner dette skjema</w:t>
    </w:r>
    <w:r w:rsidR="00081CEC">
      <w:rPr>
        <w:noProof/>
        <w:lang w:eastAsia="nb-NO"/>
      </w:rPr>
      <w:t xml:space="preserve"> basert på den didaktiske relasjonsmodellen</w:t>
    </w:r>
    <w:r w:rsidR="003B25A7">
      <w:rPr>
        <w:noProof/>
        <w:lang w:eastAsia="nb-NO"/>
      </w:rPr>
      <w:t xml:space="preserve"> med</w:t>
    </w:r>
    <w:r w:rsidR="002D4242">
      <w:rPr>
        <w:sz w:val="20"/>
        <w:szCs w:val="20"/>
      </w:rPr>
      <w:t xml:space="preserve"> støttespørsmål</w:t>
    </w:r>
    <w:r w:rsidR="003B25A7">
      <w:rPr>
        <w:sz w:val="20"/>
        <w:szCs w:val="20"/>
      </w:rPr>
      <w:t xml:space="preserve"> (side 2) </w:t>
    </w:r>
    <w:r w:rsidR="00583AEC">
      <w:rPr>
        <w:sz w:val="20"/>
        <w:szCs w:val="20"/>
      </w:rPr>
      <w:t>når dere</w:t>
    </w:r>
    <w:r w:rsidR="00F05D3A">
      <w:rPr>
        <w:sz w:val="20"/>
        <w:szCs w:val="20"/>
      </w:rPr>
      <w:t xml:space="preserve"> planlegger opplæringen</w:t>
    </w:r>
    <w:r w:rsidR="002D4242">
      <w:rPr>
        <w:sz w:val="20"/>
        <w:szCs w:val="20"/>
      </w:rPr>
      <w:tab/>
    </w:r>
    <w:r w:rsidR="002D4242">
      <w:rPr>
        <w:sz w:val="20"/>
        <w:szCs w:val="20"/>
      </w:rPr>
      <w:tab/>
    </w:r>
    <w:r w:rsidR="002D4242">
      <w:rPr>
        <w:sz w:val="20"/>
        <w:szCs w:val="20"/>
      </w:rPr>
      <w:tab/>
    </w:r>
    <w:r w:rsidR="002D4242">
      <w:rPr>
        <w:sz w:val="20"/>
        <w:szCs w:val="20"/>
      </w:rPr>
      <w:tab/>
    </w:r>
    <w:r w:rsidR="002D4242">
      <w:rPr>
        <w:sz w:val="20"/>
        <w:szCs w:val="20"/>
      </w:rPr>
      <w:tab/>
    </w:r>
    <w:r w:rsidR="002D4242">
      <w:rPr>
        <w:sz w:val="20"/>
        <w:szCs w:val="20"/>
      </w:rPr>
      <w:tab/>
    </w:r>
    <w:r w:rsidR="006C2E85">
      <w:rPr>
        <w:sz w:val="20"/>
        <w:szCs w:val="20"/>
      </w:rPr>
      <w:tab/>
    </w:r>
    <w:r w:rsidR="006C2E85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3A" w:rsidRDefault="00F05D3A" w:rsidP="00F05D3A">
    <w:pPr>
      <w:pStyle w:val="Topptekst"/>
    </w:pPr>
    <w:r>
      <w:rPr>
        <w:sz w:val="20"/>
        <w:szCs w:val="20"/>
      </w:rPr>
      <w:t xml:space="preserve">Fyll inn i dette skjema når du planlegger opplæringen (se våre </w:t>
    </w:r>
    <w:proofErr w:type="gramStart"/>
    <w:r>
      <w:rPr>
        <w:sz w:val="20"/>
        <w:szCs w:val="20"/>
      </w:rPr>
      <w:t>utfylte  skjema</w:t>
    </w:r>
    <w:proofErr w:type="gramEnd"/>
    <w:r>
      <w:rPr>
        <w:sz w:val="20"/>
        <w:szCs w:val="20"/>
      </w:rPr>
      <w:t xml:space="preserve"> som eksempel fra kurs om ME og HAHA)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Versjon</w:t>
    </w:r>
    <w:r>
      <w:rPr>
        <w:noProof/>
        <w:lang w:eastAsia="nb-NO"/>
      </w:rPr>
      <w:t xml:space="preserve"> 1-21</w:t>
    </w:r>
  </w:p>
  <w:p w:rsidR="00F05D3A" w:rsidRDefault="00F05D3A">
    <w:pPr>
      <w:pStyle w:val="Topptekst"/>
    </w:pPr>
  </w:p>
  <w:p w:rsidR="00F05D3A" w:rsidRDefault="00F05D3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15pt;height:14.15pt;visibility:visible" o:bullet="t">
        <v:imagedata r:id="rId1" o:title=""/>
      </v:shape>
    </w:pict>
  </w:numPicBullet>
  <w:abstractNum w:abstractNumId="0" w15:restartNumberingAfterBreak="0">
    <w:nsid w:val="00102427"/>
    <w:multiLevelType w:val="hybridMultilevel"/>
    <w:tmpl w:val="4BBE252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2A83"/>
    <w:multiLevelType w:val="hybridMultilevel"/>
    <w:tmpl w:val="31B08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1C4"/>
    <w:multiLevelType w:val="hybridMultilevel"/>
    <w:tmpl w:val="65861F5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F52"/>
    <w:multiLevelType w:val="hybridMultilevel"/>
    <w:tmpl w:val="C25247B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919D8"/>
    <w:multiLevelType w:val="hybridMultilevel"/>
    <w:tmpl w:val="4CB8A8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23F2"/>
    <w:multiLevelType w:val="hybridMultilevel"/>
    <w:tmpl w:val="65501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FD8"/>
    <w:multiLevelType w:val="hybridMultilevel"/>
    <w:tmpl w:val="0DF617F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B25FB"/>
    <w:multiLevelType w:val="hybridMultilevel"/>
    <w:tmpl w:val="B33A607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1E84"/>
    <w:multiLevelType w:val="hybridMultilevel"/>
    <w:tmpl w:val="BDE47F7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B492C"/>
    <w:multiLevelType w:val="hybridMultilevel"/>
    <w:tmpl w:val="CC8A5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5CC"/>
    <w:multiLevelType w:val="hybridMultilevel"/>
    <w:tmpl w:val="B6CE8150"/>
    <w:lvl w:ilvl="0" w:tplc="D976145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0315C"/>
    <w:multiLevelType w:val="hybridMultilevel"/>
    <w:tmpl w:val="AB705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E0073"/>
    <w:multiLevelType w:val="hybridMultilevel"/>
    <w:tmpl w:val="EC68D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11680"/>
    <w:multiLevelType w:val="hybridMultilevel"/>
    <w:tmpl w:val="9E06E8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F1"/>
    <w:rsid w:val="00073ABF"/>
    <w:rsid w:val="00081CEC"/>
    <w:rsid w:val="000A54B1"/>
    <w:rsid w:val="00146C7D"/>
    <w:rsid w:val="001519D3"/>
    <w:rsid w:val="0016397D"/>
    <w:rsid w:val="0018711C"/>
    <w:rsid w:val="001B4AA2"/>
    <w:rsid w:val="002120E0"/>
    <w:rsid w:val="00217E55"/>
    <w:rsid w:val="0026498D"/>
    <w:rsid w:val="002A2BA0"/>
    <w:rsid w:val="002D4242"/>
    <w:rsid w:val="003172AF"/>
    <w:rsid w:val="003A58FB"/>
    <w:rsid w:val="003B25A7"/>
    <w:rsid w:val="003C1916"/>
    <w:rsid w:val="004252E6"/>
    <w:rsid w:val="00430770"/>
    <w:rsid w:val="004D4B0E"/>
    <w:rsid w:val="0051211C"/>
    <w:rsid w:val="0053202A"/>
    <w:rsid w:val="00582BAB"/>
    <w:rsid w:val="00583AEC"/>
    <w:rsid w:val="00590DE2"/>
    <w:rsid w:val="005D64EE"/>
    <w:rsid w:val="005F4E44"/>
    <w:rsid w:val="00627D2F"/>
    <w:rsid w:val="0064294A"/>
    <w:rsid w:val="00650808"/>
    <w:rsid w:val="00674CBA"/>
    <w:rsid w:val="00686754"/>
    <w:rsid w:val="006A7A7E"/>
    <w:rsid w:val="006C2E85"/>
    <w:rsid w:val="006D1ED7"/>
    <w:rsid w:val="007352A7"/>
    <w:rsid w:val="007615B0"/>
    <w:rsid w:val="00773F61"/>
    <w:rsid w:val="0086466A"/>
    <w:rsid w:val="00940340"/>
    <w:rsid w:val="00955CE4"/>
    <w:rsid w:val="00964501"/>
    <w:rsid w:val="00980CC7"/>
    <w:rsid w:val="00994CF9"/>
    <w:rsid w:val="009D2DE7"/>
    <w:rsid w:val="009F2C38"/>
    <w:rsid w:val="00A51794"/>
    <w:rsid w:val="00A91981"/>
    <w:rsid w:val="00AC7327"/>
    <w:rsid w:val="00AF55FC"/>
    <w:rsid w:val="00B1135F"/>
    <w:rsid w:val="00B1466E"/>
    <w:rsid w:val="00BB5A52"/>
    <w:rsid w:val="00BD2021"/>
    <w:rsid w:val="00C0312A"/>
    <w:rsid w:val="00C03365"/>
    <w:rsid w:val="00C05876"/>
    <w:rsid w:val="00C35E92"/>
    <w:rsid w:val="00C556D3"/>
    <w:rsid w:val="00C81D7E"/>
    <w:rsid w:val="00CB205A"/>
    <w:rsid w:val="00CF6B99"/>
    <w:rsid w:val="00D508F1"/>
    <w:rsid w:val="00D965AA"/>
    <w:rsid w:val="00DA3347"/>
    <w:rsid w:val="00DC1F68"/>
    <w:rsid w:val="00DC536A"/>
    <w:rsid w:val="00DD0C05"/>
    <w:rsid w:val="00E459A3"/>
    <w:rsid w:val="00E8585A"/>
    <w:rsid w:val="00EB5B68"/>
    <w:rsid w:val="00F05D3A"/>
    <w:rsid w:val="00F356AA"/>
    <w:rsid w:val="00F37C98"/>
    <w:rsid w:val="00F974DF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1130A"/>
  <w15:chartTrackingRefBased/>
  <w15:docId w15:val="{65ABF46A-1031-48EC-934E-323ECC5F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0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5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D2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0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58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C3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C3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C3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C3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C3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2C38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2C3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81D7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5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794"/>
  </w:style>
  <w:style w:type="paragraph" w:styleId="Bunntekst">
    <w:name w:val="footer"/>
    <w:basedOn w:val="Normal"/>
    <w:link w:val="BunntekstTegn"/>
    <w:uiPriority w:val="99"/>
    <w:unhideWhenUsed/>
    <w:rsid w:val="00A5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794"/>
  </w:style>
  <w:style w:type="character" w:customStyle="1" w:styleId="Overskrift3Tegn">
    <w:name w:val="Overskrift 3 Tegn"/>
    <w:basedOn w:val="Standardskriftforavsnitt"/>
    <w:link w:val="Overskrift3"/>
    <w:uiPriority w:val="9"/>
    <w:rsid w:val="00BD20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D2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2D0C-7C2C-46BE-8E14-C2B02901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Eie</dc:creator>
  <cp:keywords/>
  <dc:description/>
  <cp:lastModifiedBy>Anette Strømsbo Gjørv</cp:lastModifiedBy>
  <cp:revision>4</cp:revision>
  <cp:lastPrinted>2021-04-27T07:24:00Z</cp:lastPrinted>
  <dcterms:created xsi:type="dcterms:W3CDTF">2024-04-02T12:20:00Z</dcterms:created>
  <dcterms:modified xsi:type="dcterms:W3CDTF">2024-04-10T08:06:00Z</dcterms:modified>
</cp:coreProperties>
</file>